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245A" w14:textId="77777777" w:rsidR="00F75D9B" w:rsidRDefault="00E71530">
      <w:pPr>
        <w:spacing w:before="18" w:after="600"/>
        <w:ind w:left="533" w:right="485"/>
        <w:textAlignment w:val="baseline"/>
      </w:pPr>
      <w:r>
        <w:rPr>
          <w:noProof/>
        </w:rPr>
        <w:drawing>
          <wp:inline distT="0" distB="0" distL="0" distR="0" wp14:anchorId="463CA8A5" wp14:editId="201E9A95">
            <wp:extent cx="6897370" cy="5238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73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64FE" w14:textId="77777777" w:rsidR="00F75D9B" w:rsidRDefault="00F75D9B">
      <w:pPr>
        <w:spacing w:before="18" w:after="600"/>
        <w:sectPr w:rsidR="00F75D9B">
          <w:pgSz w:w="11909" w:h="16838"/>
          <w:pgMar w:top="520" w:right="10" w:bottom="9" w:left="19" w:header="720" w:footer="720" w:gutter="0"/>
          <w:cols w:space="720"/>
        </w:sectPr>
      </w:pPr>
    </w:p>
    <w:p w14:paraId="7B972502" w14:textId="77777777" w:rsidR="00F75D9B" w:rsidRDefault="00E71530">
      <w:pPr>
        <w:spacing w:before="183" w:after="130"/>
        <w:ind w:left="1293" w:right="1106"/>
        <w:textAlignment w:val="baseline"/>
      </w:pPr>
      <w:r>
        <w:rPr>
          <w:noProof/>
        </w:rPr>
        <w:drawing>
          <wp:inline distT="0" distB="0" distL="0" distR="0" wp14:anchorId="511D1B66" wp14:editId="64B0E6A7">
            <wp:extent cx="1740535" cy="278257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BB87" w14:textId="77777777" w:rsidR="00F75D9B" w:rsidRDefault="00E71530">
      <w:pPr>
        <w:ind w:left="69" w:right="69"/>
        <w:textAlignment w:val="baseline"/>
      </w:pPr>
      <w:r>
        <w:rPr>
          <w:noProof/>
        </w:rPr>
        <w:drawing>
          <wp:inline distT="0" distB="0" distL="0" distR="0" wp14:anchorId="718D8342" wp14:editId="5CF17F13">
            <wp:extent cx="3176270" cy="49403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2959" w14:textId="6782ACA3" w:rsidR="00F75D9B" w:rsidRDefault="00E71530">
      <w:pPr>
        <w:spacing w:after="172" w:line="615" w:lineRule="exact"/>
        <w:ind w:left="2952"/>
        <w:textAlignment w:val="baseline"/>
        <w:rPr>
          <w:rFonts w:ascii="Tahoma" w:eastAsia="Tahoma" w:hAnsi="Tahoma"/>
          <w:b/>
          <w:color w:val="033D97"/>
          <w:spacing w:val="5"/>
          <w:w w:val="95"/>
          <w:sz w:val="63"/>
          <w:lang w:val="it-IT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3285490" simplePos="0" relativeHeight="251655168" behindDoc="1" locked="0" layoutInCell="1" allowOverlap="1" wp14:anchorId="37A4DEBC" wp14:editId="0A6889FF">
                <wp:simplePos x="0" y="0"/>
                <wp:positionH relativeFrom="page">
                  <wp:posOffset>3797935</wp:posOffset>
                </wp:positionH>
                <wp:positionV relativeFrom="page">
                  <wp:posOffset>1991360</wp:posOffset>
                </wp:positionV>
                <wp:extent cx="79375" cy="375285"/>
                <wp:effectExtent l="0" t="0" r="0" b="0"/>
                <wp:wrapSquare wrapText="bothSides"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934D5" w14:textId="77777777" w:rsidR="00F75D9B" w:rsidRDefault="00E71530">
                            <w:pPr>
                              <w:spacing w:before="171" w:after="295" w:line="125" w:lineRule="exact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A31C4" wp14:editId="13B41E2C">
                                  <wp:extent cx="79375" cy="79375"/>
                                  <wp:effectExtent l="0" t="0" r="0" b="0"/>
                                  <wp:docPr id="4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75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4DEB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99.05pt;margin-top:156.8pt;width:6.25pt;height:29.55pt;z-index:-251661312;visibility:visible;mso-wrap-style:square;mso-width-percent:0;mso-height-percent:0;mso-wrap-distance-left:0;mso-wrap-distance-top:0;mso-wrap-distance-right:258.7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" filled="f" stroked="f">
                <v:textbox inset="0,0,0,0">
                  <w:txbxContent>
                    <w:p w14:paraId="39B934D5" w14:textId="77777777" w:rsidR="00F75D9B" w:rsidRDefault="00E71530">
                      <w:pPr>
                        <w:spacing w:before="171" w:after="295" w:line="125" w:lineRule="exact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A31C4" wp14:editId="13B41E2C">
                            <wp:extent cx="79375" cy="79375"/>
                            <wp:effectExtent l="0" t="0" r="0" b="0"/>
                            <wp:docPr id="4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75" cy="7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B019C2D" wp14:editId="5BB73098">
                <wp:simplePos x="0" y="0"/>
                <wp:positionH relativeFrom="page">
                  <wp:posOffset>12065</wp:posOffset>
                </wp:positionH>
                <wp:positionV relativeFrom="page">
                  <wp:posOffset>9168130</wp:posOffset>
                </wp:positionV>
                <wp:extent cx="7543800" cy="1474470"/>
                <wp:effectExtent l="0" t="0" r="0" b="0"/>
                <wp:wrapSquare wrapText="bothSides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CAA9" w14:textId="77777777" w:rsidR="00F75D9B" w:rsidRDefault="00E71530">
                            <w:pPr>
                              <w:spacing w:before="1632" w:after="3"/>
                              <w:ind w:right="67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63C19" wp14:editId="246C7B2D">
                                  <wp:extent cx="7501255" cy="436245"/>
                                  <wp:effectExtent l="0" t="0" r="0" b="0"/>
                                  <wp:docPr id="5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1255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C2D" id="Text Box 6" o:spid="_x0000_s1027" type="#_x0000_t202" style="position:absolute;left:0;text-align:left;margin-left:.95pt;margin-top:721.9pt;width:594pt;height:116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" filled="f" stroked="f">
                <v:textbox inset="0,0,0,0">
                  <w:txbxContent>
                    <w:p w14:paraId="7808CAA9" w14:textId="77777777" w:rsidR="00F75D9B" w:rsidRDefault="00E71530">
                      <w:pPr>
                        <w:spacing w:before="1632" w:after="3"/>
                        <w:ind w:right="67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F63C19" wp14:editId="246C7B2D">
                            <wp:extent cx="7501255" cy="436245"/>
                            <wp:effectExtent l="0" t="0" r="0" b="0"/>
                            <wp:docPr id="5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1255" cy="436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147F0" wp14:editId="3D283465">
                <wp:simplePos x="0" y="0"/>
                <wp:positionH relativeFrom="page">
                  <wp:posOffset>3877310</wp:posOffset>
                </wp:positionH>
                <wp:positionV relativeFrom="page">
                  <wp:posOffset>2130425</wp:posOffset>
                </wp:positionV>
                <wp:extent cx="3286125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826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3pt,167.75pt" to="564.0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" strokecolor="#033d97" strokeweight="2.15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33D97"/>
          <w:spacing w:val="5"/>
          <w:w w:val="95"/>
          <w:sz w:val="63"/>
          <w:lang w:val="it-IT"/>
        </w:rPr>
        <w:t>D300</w:t>
      </w:r>
    </w:p>
    <w:p w14:paraId="25B50630" w14:textId="77777777" w:rsidR="00F75D9B" w:rsidRDefault="00E71530">
      <w:pPr>
        <w:spacing w:line="362" w:lineRule="exact"/>
        <w:jc w:val="center"/>
        <w:textAlignment w:val="baseline"/>
        <w:rPr>
          <w:rFonts w:ascii="Tahoma" w:eastAsia="Tahoma" w:hAnsi="Tahoma"/>
          <w:b/>
          <w:color w:val="033D97"/>
          <w:spacing w:val="3"/>
          <w:sz w:val="31"/>
          <w:lang w:val="it-IT"/>
        </w:rPr>
      </w:pPr>
      <w:r>
        <w:rPr>
          <w:rFonts w:ascii="Tahoma" w:eastAsia="Tahoma" w:hAnsi="Tahoma"/>
          <w:b/>
          <w:color w:val="033D97"/>
          <w:spacing w:val="3"/>
          <w:sz w:val="31"/>
          <w:lang w:val="it-IT"/>
        </w:rPr>
        <w:t>Mid Level Thermal Camera</w:t>
      </w:r>
    </w:p>
    <w:p w14:paraId="2CBB2486" w14:textId="77777777" w:rsidR="00F75D9B" w:rsidRDefault="00E71530">
      <w:pPr>
        <w:spacing w:after="319" w:line="272" w:lineRule="exact"/>
        <w:ind w:left="5018" w:right="2"/>
        <w:textAlignment w:val="baseline"/>
      </w:pPr>
      <w:r>
        <w:rPr>
          <w:noProof/>
        </w:rPr>
        <w:drawing>
          <wp:inline distT="0" distB="0" distL="0" distR="0" wp14:anchorId="52C170A4" wp14:editId="4D30A095">
            <wp:extent cx="76200" cy="7937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EE4A" w14:textId="77777777" w:rsidR="00F75D9B" w:rsidRDefault="00E71530">
      <w:pPr>
        <w:spacing w:line="327" w:lineRule="exact"/>
        <w:textAlignment w:val="baseline"/>
        <w:rPr>
          <w:rFonts w:ascii="Calibri" w:eastAsia="Calibri" w:hAnsi="Calibri"/>
          <w:color w:val="010107"/>
          <w:spacing w:val="-5"/>
          <w:sz w:val="25"/>
          <w:lang w:val="it-IT"/>
        </w:rPr>
      </w:pPr>
      <w:r>
        <w:rPr>
          <w:rFonts w:ascii="Calibri" w:eastAsia="Calibri" w:hAnsi="Calibri"/>
          <w:color w:val="010107"/>
          <w:spacing w:val="-5"/>
          <w:sz w:val="25"/>
          <w:lang w:val="it-IT"/>
        </w:rPr>
        <w:t>SATIR D300 has been designed with the user in mind to ensure that it is simple to use while delivering a high quality image with a 384x288 resolution.</w:t>
      </w:r>
    </w:p>
    <w:p w14:paraId="7AE65CE7" w14:textId="77777777" w:rsidR="00F75D9B" w:rsidRDefault="00E71530">
      <w:pPr>
        <w:spacing w:before="117" w:line="348" w:lineRule="exact"/>
        <w:textAlignment w:val="baseline"/>
        <w:rPr>
          <w:rFonts w:ascii="Calibri" w:eastAsia="Calibri" w:hAnsi="Calibri"/>
          <w:color w:val="010107"/>
          <w:spacing w:val="-4"/>
          <w:sz w:val="25"/>
          <w:lang w:val="it-IT"/>
        </w:rPr>
      </w:pPr>
      <w:r>
        <w:rPr>
          <w:rFonts w:ascii="Calibri" w:eastAsia="Calibri" w:hAnsi="Calibri"/>
          <w:color w:val="010107"/>
          <w:spacing w:val="-4"/>
          <w:sz w:val="25"/>
          <w:lang w:val="it-IT"/>
        </w:rPr>
        <w:t>The D300 comes with a laser ranging feature which allows the user to point the laser to the target and it automatically focus the image.</w:t>
      </w:r>
    </w:p>
    <w:p w14:paraId="728709D1" w14:textId="77777777" w:rsidR="00F75D9B" w:rsidRDefault="00E71530">
      <w:pPr>
        <w:spacing w:before="121" w:line="350" w:lineRule="exact"/>
        <w:ind w:right="288"/>
        <w:textAlignment w:val="baseline"/>
        <w:rPr>
          <w:rFonts w:ascii="Calibri" w:eastAsia="Calibri" w:hAnsi="Calibri"/>
          <w:color w:val="010107"/>
          <w:sz w:val="25"/>
          <w:lang w:val="it-IT"/>
        </w:rPr>
      </w:pPr>
      <w:r>
        <w:rPr>
          <w:rFonts w:ascii="Calibri" w:eastAsia="Calibri" w:hAnsi="Calibri"/>
          <w:color w:val="010107"/>
          <w:sz w:val="25"/>
          <w:lang w:val="it-IT"/>
        </w:rPr>
        <w:t>The D300 comes with Duo Vision Plus and a touch screen.</w:t>
      </w:r>
    </w:p>
    <w:p w14:paraId="41909987" w14:textId="77777777" w:rsidR="00F75D9B" w:rsidRDefault="00E71530">
      <w:pPr>
        <w:spacing w:before="122" w:line="348" w:lineRule="exact"/>
        <w:textAlignment w:val="baseline"/>
        <w:rPr>
          <w:rFonts w:ascii="Calibri" w:eastAsia="Calibri" w:hAnsi="Calibri"/>
          <w:color w:val="010107"/>
          <w:spacing w:val="-6"/>
          <w:sz w:val="25"/>
          <w:lang w:val="it-IT"/>
        </w:rPr>
      </w:pPr>
      <w:r>
        <w:rPr>
          <w:rFonts w:ascii="Calibri" w:eastAsia="Calibri" w:hAnsi="Calibri"/>
          <w:color w:val="010107"/>
          <w:spacing w:val="-6"/>
          <w:sz w:val="25"/>
          <w:lang w:val="it-IT"/>
        </w:rPr>
        <w:t xml:space="preserve">Duo Vision Plus add additional clarity to the thermal image by </w:t>
      </w:r>
      <w:r>
        <w:rPr>
          <w:rFonts w:ascii="Calibri" w:eastAsia="Calibri" w:hAnsi="Calibri"/>
          <w:color w:val="010107"/>
          <w:spacing w:val="-6"/>
          <w:sz w:val="25"/>
          <w:lang w:val="it-IT"/>
        </w:rPr>
        <w:t>using a digital overlay. Duo Vision Plus also works well with it</w:t>
      </w:r>
      <w:r>
        <w:rPr>
          <w:rFonts w:ascii="Calibri" w:eastAsia="Calibri" w:hAnsi="Calibri"/>
          <w:color w:val="010107"/>
          <w:spacing w:val="-6"/>
          <w:sz w:val="26"/>
          <w:lang w:val="it-IT"/>
        </w:rPr>
        <w:t>’</w:t>
      </w:r>
      <w:r>
        <w:rPr>
          <w:rFonts w:ascii="Calibri" w:eastAsia="Calibri" w:hAnsi="Calibri"/>
          <w:color w:val="010107"/>
          <w:spacing w:val="-6"/>
          <w:sz w:val="25"/>
          <w:lang w:val="it-IT"/>
        </w:rPr>
        <w:t>s touch screen that will auto focus to ensure the user has a clearly focused thermal image. This means when generating a report the image is already focused which enables accurate evaluation.</w:t>
      </w:r>
    </w:p>
    <w:p w14:paraId="635E9A98" w14:textId="77777777" w:rsidR="00F75D9B" w:rsidRDefault="00E71530">
      <w:pPr>
        <w:spacing w:before="1445" w:line="394" w:lineRule="exact"/>
        <w:textAlignment w:val="baseline"/>
        <w:rPr>
          <w:rFonts w:ascii="Arial" w:eastAsia="Arial" w:hAnsi="Arial"/>
          <w:b/>
          <w:color w:val="033D97"/>
          <w:spacing w:val="15"/>
          <w:sz w:val="32"/>
          <w:lang w:val="it-IT"/>
        </w:rPr>
      </w:pPr>
      <w:r>
        <w:rPr>
          <w:rFonts w:ascii="Arial" w:eastAsia="Arial" w:hAnsi="Arial"/>
          <w:b/>
          <w:color w:val="033D97"/>
          <w:spacing w:val="15"/>
          <w:sz w:val="32"/>
          <w:lang w:val="it-IT"/>
        </w:rPr>
        <w:t>Key Features</w:t>
      </w:r>
    </w:p>
    <w:p w14:paraId="3F5DAF28" w14:textId="77777777" w:rsidR="00F75D9B" w:rsidRDefault="00E71530">
      <w:pPr>
        <w:spacing w:before="214" w:line="247" w:lineRule="exact"/>
        <w:textAlignment w:val="baseline"/>
        <w:rPr>
          <w:rFonts w:ascii="Calibri" w:eastAsia="Calibri" w:hAnsi="Calibri"/>
          <w:color w:val="010107"/>
          <w:spacing w:val="-4"/>
          <w:sz w:val="25"/>
          <w:lang w:val="it-IT"/>
        </w:rPr>
      </w:pPr>
      <w:r>
        <w:rPr>
          <w:rFonts w:ascii="Calibri" w:eastAsia="Calibri" w:hAnsi="Calibri"/>
          <w:color w:val="010107"/>
          <w:spacing w:val="-4"/>
          <w:sz w:val="25"/>
          <w:lang w:val="it-IT"/>
        </w:rPr>
        <w:t>- High Speed Processor</w:t>
      </w:r>
    </w:p>
    <w:p w14:paraId="081567A1" w14:textId="77777777" w:rsidR="00F75D9B" w:rsidRDefault="00E71530">
      <w:pPr>
        <w:spacing w:before="218" w:line="247" w:lineRule="exact"/>
        <w:textAlignment w:val="baseline"/>
        <w:rPr>
          <w:rFonts w:ascii="Calibri" w:eastAsia="Calibri" w:hAnsi="Calibri"/>
          <w:color w:val="010107"/>
          <w:spacing w:val="-3"/>
          <w:sz w:val="25"/>
          <w:lang w:val="it-IT"/>
        </w:rPr>
      </w:pPr>
      <w:r>
        <w:rPr>
          <w:rFonts w:ascii="Calibri" w:eastAsia="Calibri" w:hAnsi="Calibri"/>
          <w:color w:val="010107"/>
          <w:spacing w:val="-3"/>
          <w:sz w:val="25"/>
          <w:lang w:val="it-IT"/>
        </w:rPr>
        <w:t>- IR/Digital/Duo-Vision/Duo Vision Plus</w:t>
      </w:r>
    </w:p>
    <w:p w14:paraId="383533A7" w14:textId="77777777" w:rsidR="00F75D9B" w:rsidRDefault="00E71530">
      <w:pPr>
        <w:spacing w:before="224" w:line="247" w:lineRule="exact"/>
        <w:textAlignment w:val="baseline"/>
        <w:rPr>
          <w:rFonts w:ascii="Calibri" w:eastAsia="Calibri" w:hAnsi="Calibri"/>
          <w:color w:val="010107"/>
          <w:spacing w:val="-3"/>
          <w:sz w:val="25"/>
          <w:lang w:val="it-IT"/>
        </w:rPr>
      </w:pPr>
      <w:r>
        <w:rPr>
          <w:rFonts w:ascii="Calibri" w:eastAsia="Calibri" w:hAnsi="Calibri"/>
          <w:color w:val="010107"/>
          <w:spacing w:val="-3"/>
          <w:sz w:val="25"/>
          <w:lang w:val="it-IT"/>
        </w:rPr>
        <w:t>- Laser Ranging</w:t>
      </w:r>
    </w:p>
    <w:p w14:paraId="6C0B4EEE" w14:textId="77777777" w:rsidR="00F75D9B" w:rsidRDefault="00E71530">
      <w:pPr>
        <w:spacing w:before="223" w:line="247" w:lineRule="exact"/>
        <w:textAlignment w:val="baseline"/>
        <w:rPr>
          <w:rFonts w:ascii="Calibri" w:eastAsia="Calibri" w:hAnsi="Calibri"/>
          <w:color w:val="010107"/>
          <w:spacing w:val="-4"/>
          <w:sz w:val="25"/>
          <w:lang w:val="it-IT"/>
        </w:rPr>
      </w:pPr>
      <w:r>
        <w:rPr>
          <w:rFonts w:ascii="Calibri" w:eastAsia="Calibri" w:hAnsi="Calibri"/>
          <w:color w:val="010107"/>
          <w:spacing w:val="-4"/>
          <w:sz w:val="25"/>
          <w:lang w:val="it-IT"/>
        </w:rPr>
        <w:t>- Adaptable LCD Display</w:t>
      </w:r>
    </w:p>
    <w:p w14:paraId="08DFE252" w14:textId="77777777" w:rsidR="00F75D9B" w:rsidRDefault="00E71530">
      <w:pPr>
        <w:spacing w:before="219" w:line="247" w:lineRule="exact"/>
        <w:textAlignment w:val="baseline"/>
        <w:rPr>
          <w:rFonts w:ascii="Calibri" w:eastAsia="Calibri" w:hAnsi="Calibri"/>
          <w:color w:val="010107"/>
          <w:spacing w:val="-4"/>
          <w:sz w:val="25"/>
          <w:lang w:val="it-IT"/>
        </w:rPr>
      </w:pPr>
      <w:r>
        <w:rPr>
          <w:rFonts w:ascii="Calibri" w:eastAsia="Calibri" w:hAnsi="Calibri"/>
          <w:color w:val="010107"/>
          <w:spacing w:val="-4"/>
          <w:sz w:val="25"/>
          <w:lang w:val="it-IT"/>
        </w:rPr>
        <w:t>- Motorised Lens</w:t>
      </w:r>
    </w:p>
    <w:p w14:paraId="0FFA1FF6" w14:textId="77777777" w:rsidR="00F75D9B" w:rsidRDefault="00E71530">
      <w:pPr>
        <w:spacing w:before="223" w:line="247" w:lineRule="exact"/>
        <w:textAlignment w:val="baseline"/>
        <w:rPr>
          <w:rFonts w:ascii="Calibri" w:eastAsia="Calibri" w:hAnsi="Calibri"/>
          <w:color w:val="010107"/>
          <w:spacing w:val="-5"/>
          <w:sz w:val="25"/>
          <w:lang w:val="it-IT"/>
        </w:rPr>
      </w:pPr>
      <w:r>
        <w:rPr>
          <w:rFonts w:ascii="Calibri" w:eastAsia="Calibri" w:hAnsi="Calibri"/>
          <w:color w:val="010107"/>
          <w:spacing w:val="-5"/>
          <w:sz w:val="25"/>
          <w:lang w:val="it-IT"/>
        </w:rPr>
        <w:lastRenderedPageBreak/>
        <w:t>- 5 MP HD Camera</w:t>
      </w:r>
    </w:p>
    <w:p w14:paraId="09A8CE60" w14:textId="77777777" w:rsidR="00F75D9B" w:rsidRDefault="00E71530">
      <w:pPr>
        <w:spacing w:before="223" w:after="66" w:line="248" w:lineRule="exact"/>
        <w:textAlignment w:val="baseline"/>
        <w:rPr>
          <w:rFonts w:ascii="Calibri" w:eastAsia="Calibri" w:hAnsi="Calibri"/>
          <w:color w:val="010107"/>
          <w:spacing w:val="-3"/>
          <w:sz w:val="25"/>
          <w:lang w:val="it-IT"/>
        </w:rPr>
      </w:pPr>
      <w:r>
        <w:rPr>
          <w:rFonts w:ascii="Calibri" w:eastAsia="Calibri" w:hAnsi="Calibri"/>
          <w:color w:val="010107"/>
          <w:spacing w:val="-3"/>
          <w:sz w:val="25"/>
          <w:lang w:val="it-IT"/>
        </w:rPr>
        <w:t>- 8 Hours of Battery Life</w:t>
      </w:r>
    </w:p>
    <w:p w14:paraId="2C020095" w14:textId="77777777" w:rsidR="00F75D9B" w:rsidRDefault="00F75D9B">
      <w:pPr>
        <w:spacing w:before="223" w:after="66" w:line="248" w:lineRule="exact"/>
        <w:sectPr w:rsidR="00F75D9B">
          <w:type w:val="continuous"/>
          <w:pgSz w:w="11909" w:h="16838"/>
          <w:pgMar w:top="520" w:right="507" w:bottom="9" w:left="123" w:header="720" w:footer="720" w:gutter="0"/>
          <w:cols w:num="2" w:space="0" w:equalWidth="0">
            <w:col w:w="5140" w:space="999"/>
            <w:col w:w="5140" w:space="0"/>
          </w:cols>
        </w:sectPr>
      </w:pPr>
    </w:p>
    <w:p w14:paraId="63DD2773" w14:textId="77777777" w:rsidR="00F75D9B" w:rsidRDefault="00E71530">
      <w:pPr>
        <w:spacing w:before="18" w:after="207"/>
        <w:ind w:left="519" w:right="470"/>
        <w:textAlignment w:val="baseline"/>
      </w:pPr>
      <w:r>
        <w:rPr>
          <w:noProof/>
        </w:rPr>
        <w:lastRenderedPageBreak/>
        <w:drawing>
          <wp:inline distT="0" distB="0" distL="0" distR="0" wp14:anchorId="6300BAAD" wp14:editId="5D8D43B4">
            <wp:extent cx="6915785" cy="53594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4005" w14:textId="77777777" w:rsidR="00F75D9B" w:rsidRDefault="00F75D9B">
      <w:pPr>
        <w:spacing w:before="18" w:after="207"/>
        <w:sectPr w:rsidR="00F75D9B">
          <w:pgSz w:w="11909" w:h="16838"/>
          <w:pgMar w:top="520" w:right="10" w:bottom="9" w:left="19" w:header="720" w:footer="720" w:gutter="0"/>
          <w:cols w:space="720"/>
        </w:sectPr>
      </w:pPr>
    </w:p>
    <w:p w14:paraId="3387C01B" w14:textId="77777777" w:rsidR="00F75D9B" w:rsidRDefault="00E71530">
      <w:pPr>
        <w:spacing w:line="567" w:lineRule="exact"/>
        <w:textAlignment w:val="baseline"/>
        <w:rPr>
          <w:rFonts w:ascii="Tahoma" w:eastAsia="Tahoma" w:hAnsi="Tahoma"/>
          <w:b/>
          <w:color w:val="033D97"/>
          <w:spacing w:val="-18"/>
          <w:w w:val="95"/>
          <w:sz w:val="47"/>
          <w:lang w:val="it-IT"/>
        </w:rPr>
      </w:pPr>
      <w:r>
        <w:rPr>
          <w:rFonts w:ascii="Tahoma" w:eastAsia="Tahoma" w:hAnsi="Tahoma"/>
          <w:b/>
          <w:color w:val="033D97"/>
          <w:spacing w:val="-18"/>
          <w:w w:val="95"/>
          <w:sz w:val="47"/>
          <w:lang w:val="it-IT"/>
        </w:rPr>
        <w:t>D300</w:t>
      </w:r>
    </w:p>
    <w:p w14:paraId="79E19FCD" w14:textId="67668B69" w:rsidR="00F75D9B" w:rsidRDefault="00E71530">
      <w:pPr>
        <w:spacing w:before="150" w:line="478" w:lineRule="exact"/>
        <w:jc w:val="right"/>
        <w:textAlignment w:val="baseline"/>
        <w:rPr>
          <w:rFonts w:ascii="Tahoma" w:eastAsia="Tahoma" w:hAnsi="Tahoma"/>
          <w:b/>
          <w:color w:val="033D97"/>
          <w:spacing w:val="-4"/>
          <w:sz w:val="40"/>
          <w:lang w:val="it-IT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466C4" wp14:editId="24EB0689">
                <wp:simplePos x="0" y="0"/>
                <wp:positionH relativeFrom="page">
                  <wp:posOffset>1612265</wp:posOffset>
                </wp:positionH>
                <wp:positionV relativeFrom="page">
                  <wp:posOffset>1057910</wp:posOffset>
                </wp:positionV>
                <wp:extent cx="179324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24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6D7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95pt,83.3pt" to="26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" strokecolor="#033d97" strokeweight="1.9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33D97"/>
          <w:spacing w:val="-4"/>
          <w:sz w:val="40"/>
          <w:lang w:val="it-IT"/>
        </w:rPr>
        <w:t>Specifications</w:t>
      </w:r>
    </w:p>
    <w:p w14:paraId="5FBC6D10" w14:textId="77777777" w:rsidR="00F75D9B" w:rsidRDefault="00F75D9B">
      <w:pPr>
        <w:sectPr w:rsidR="00F75D9B">
          <w:type w:val="continuous"/>
          <w:pgSz w:w="11909" w:h="16838"/>
          <w:pgMar w:top="520" w:right="6514" w:bottom="9" w:left="998" w:header="720" w:footer="720" w:gutter="0"/>
          <w:cols w:num="2" w:space="0" w:equalWidth="0">
            <w:col w:w="1234" w:space="307"/>
            <w:col w:w="2856" w:space="0"/>
          </w:cols>
        </w:sectPr>
      </w:pPr>
    </w:p>
    <w:p w14:paraId="5AB0E6BD" w14:textId="37363D17" w:rsidR="00F75D9B" w:rsidRDefault="00E71530">
      <w:pPr>
        <w:spacing w:before="523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38A8" wp14:editId="00AE3BBC">
                <wp:simplePos x="0" y="0"/>
                <wp:positionH relativeFrom="page">
                  <wp:posOffset>514985</wp:posOffset>
                </wp:positionH>
                <wp:positionV relativeFrom="page">
                  <wp:posOffset>1450975</wp:posOffset>
                </wp:positionV>
                <wp:extent cx="1097915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54F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5pt,114.25pt" to="127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" strokecolor="#033d97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55B7F" wp14:editId="49FC7C9D">
                <wp:simplePos x="0" y="0"/>
                <wp:positionH relativeFrom="page">
                  <wp:posOffset>1612265</wp:posOffset>
                </wp:positionH>
                <wp:positionV relativeFrom="page">
                  <wp:posOffset>1054735</wp:posOffset>
                </wp:positionV>
                <wp:extent cx="0" cy="40005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3282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95pt,83.05pt" to="126.9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" strokecolor="#033d97" strokeweight="1.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684"/>
      </w:tblGrid>
      <w:tr w:rsidR="00F75D9B" w14:paraId="1693D4F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4F90B807" w14:textId="77777777" w:rsidR="00F75D9B" w:rsidRDefault="00E71530">
            <w:pPr>
              <w:spacing w:before="35" w:after="23" w:line="229" w:lineRule="exact"/>
              <w:ind w:left="10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Image Performance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7DF0B670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3D1FFD9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E8969" w14:textId="77777777" w:rsidR="00F75D9B" w:rsidRDefault="00E71530">
            <w:pPr>
              <w:spacing w:after="35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Detector Resolution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A4E06" w14:textId="77777777" w:rsidR="00F75D9B" w:rsidRDefault="00E71530">
            <w:pPr>
              <w:spacing w:after="3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384x288</w:t>
            </w:r>
          </w:p>
        </w:tc>
      </w:tr>
      <w:tr w:rsidR="00F75D9B" w14:paraId="47F26F9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079A7" w14:textId="77777777" w:rsidR="00F75D9B" w:rsidRDefault="00E71530">
            <w:pPr>
              <w:spacing w:before="42" w:after="62" w:line="227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Thermal Sensitivity (N.E.T.D)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7AF72" w14:textId="77777777" w:rsidR="00F75D9B" w:rsidRDefault="00E71530">
            <w:pPr>
              <w:spacing w:before="34" w:after="44" w:line="25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3"/>
                <w:lang w:val="it-IT"/>
              </w:rPr>
              <w:t>≤0.04</w:t>
            </w:r>
            <w:r>
              <w:rPr>
                <w:rFonts w:ascii="Calibri" w:eastAsia="Calibri" w:hAnsi="Calibri"/>
                <w:color w:val="000000"/>
                <w:lang w:val="it-IT"/>
              </w:rPr>
              <w:t>°C@30°C</w:t>
            </w:r>
          </w:p>
        </w:tc>
      </w:tr>
      <w:tr w:rsidR="00F75D9B" w14:paraId="66058C6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0097D" w14:textId="77777777" w:rsidR="00F75D9B" w:rsidRDefault="00E71530">
            <w:pPr>
              <w:spacing w:after="28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Spatial Resolution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8D023" w14:textId="77777777" w:rsidR="00F75D9B" w:rsidRDefault="00E71530">
            <w:pPr>
              <w:spacing w:after="30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1.09mrad</w:t>
            </w:r>
          </w:p>
        </w:tc>
      </w:tr>
      <w:tr w:rsidR="00F75D9B" w14:paraId="7CECAA3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751E1" w14:textId="77777777" w:rsidR="00F75D9B" w:rsidRDefault="00E71530">
            <w:pPr>
              <w:spacing w:after="31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Field of View (F.O.V)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D337A" w14:textId="77777777" w:rsidR="00F75D9B" w:rsidRDefault="00E71530">
            <w:pPr>
              <w:spacing w:after="31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24°x17°</w:t>
            </w:r>
          </w:p>
        </w:tc>
      </w:tr>
      <w:tr w:rsidR="00F75D9B" w14:paraId="31EBF43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A99C2" w14:textId="77777777" w:rsidR="00F75D9B" w:rsidRDefault="00E71530">
            <w:pPr>
              <w:spacing w:after="3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Spectral range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96D89" w14:textId="77777777" w:rsidR="00F75D9B" w:rsidRDefault="00E71530">
            <w:pPr>
              <w:spacing w:after="33" w:line="235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7.5~14μm</w:t>
            </w:r>
          </w:p>
        </w:tc>
      </w:tr>
      <w:tr w:rsidR="00F75D9B" w14:paraId="71D05F6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5AF56" w14:textId="77777777" w:rsidR="00F75D9B" w:rsidRDefault="00E71530">
            <w:pPr>
              <w:spacing w:after="26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Focus Mechanism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454A7" w14:textId="77777777" w:rsidR="00F75D9B" w:rsidRDefault="00E71530">
            <w:pPr>
              <w:spacing w:after="26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Motorised</w:t>
            </w:r>
          </w:p>
        </w:tc>
      </w:tr>
      <w:tr w:rsidR="00F75D9B" w14:paraId="6CAB341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61E929B1" w14:textId="77777777" w:rsidR="00F75D9B" w:rsidRDefault="00E71530">
            <w:pPr>
              <w:spacing w:after="35" w:line="228" w:lineRule="exact"/>
              <w:ind w:left="10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Measurement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48F15087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4621FD1F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A4984" w14:textId="77777777" w:rsidR="00F75D9B" w:rsidRDefault="00E71530">
            <w:pPr>
              <w:spacing w:before="43" w:after="47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Temperature Range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35432" w14:textId="77777777" w:rsidR="00F75D9B" w:rsidRDefault="00E71530">
            <w:pPr>
              <w:spacing w:before="43" w:after="49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-40°C ~ + 1500°C</w:t>
            </w:r>
          </w:p>
        </w:tc>
      </w:tr>
      <w:tr w:rsidR="00F75D9B" w14:paraId="3B4CC93E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86AE0" w14:textId="77777777" w:rsidR="00F75D9B" w:rsidRDefault="00E71530">
            <w:pPr>
              <w:spacing w:after="4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Accuracy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8DA54" w14:textId="77777777" w:rsidR="00F75D9B" w:rsidRDefault="00E71530">
            <w:pPr>
              <w:spacing w:after="43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±2°C or ± 2% of readings</w:t>
            </w:r>
          </w:p>
        </w:tc>
      </w:tr>
      <w:tr w:rsidR="00F75D9B" w14:paraId="7EC7EC6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0BD12BC4" w14:textId="77777777" w:rsidR="00F75D9B" w:rsidRDefault="00E71530">
            <w:pPr>
              <w:spacing w:before="44" w:after="52" w:line="230" w:lineRule="exact"/>
              <w:ind w:left="10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Image Presentation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7288A251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1DA732D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4B8FB" w14:textId="77777777" w:rsidR="00F75D9B" w:rsidRDefault="00E71530">
            <w:pPr>
              <w:spacing w:before="33" w:after="3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Image Mode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94A60" w14:textId="77777777" w:rsidR="00F75D9B" w:rsidRDefault="00E71530">
            <w:pPr>
              <w:spacing w:before="33" w:after="33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IR/Digital/Duo-Vision/Duo-Vision Plus</w:t>
            </w:r>
          </w:p>
        </w:tc>
      </w:tr>
      <w:tr w:rsidR="00F75D9B" w14:paraId="567513B8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7615D" w14:textId="77777777" w:rsidR="00F75D9B" w:rsidRDefault="00E71530">
            <w:pPr>
              <w:spacing w:before="57" w:after="64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Visible Pixels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F0A25" w14:textId="77777777" w:rsidR="00F75D9B" w:rsidRDefault="00E71530">
            <w:pPr>
              <w:spacing w:before="57" w:after="62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HD 5MP Digital Camera</w:t>
            </w:r>
          </w:p>
        </w:tc>
      </w:tr>
      <w:tr w:rsidR="00F75D9B" w14:paraId="77FAA1AA" w14:textId="7777777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2515C" w14:textId="77777777" w:rsidR="00F75D9B" w:rsidRDefault="00E71530">
            <w:pPr>
              <w:spacing w:before="95" w:after="100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LCD Display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81641" w14:textId="77777777" w:rsidR="00F75D9B" w:rsidRDefault="00E71530">
            <w:pPr>
              <w:spacing w:before="87" w:after="81" w:line="25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3"/>
                <w:lang w:val="it-IT"/>
              </w:rPr>
              <w:t xml:space="preserve">3.5” </w:t>
            </w:r>
            <w:r>
              <w:rPr>
                <w:rFonts w:ascii="Calibri" w:eastAsia="Calibri" w:hAnsi="Calibri"/>
                <w:color w:val="000000"/>
                <w:lang w:val="it-IT"/>
              </w:rPr>
              <w:t>Capacitive Touch Screen</w:t>
            </w:r>
          </w:p>
        </w:tc>
      </w:tr>
      <w:tr w:rsidR="00F75D9B" w14:paraId="07978B9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8DFE1" w14:textId="77777777" w:rsidR="00F75D9B" w:rsidRDefault="00E71530">
            <w:pPr>
              <w:spacing w:before="57" w:after="64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Frame Rate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1B4F3" w14:textId="77777777" w:rsidR="00F75D9B" w:rsidRDefault="00E71530">
            <w:pPr>
              <w:spacing w:before="57" w:after="64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50Hz / 60 Hz</w:t>
            </w:r>
          </w:p>
        </w:tc>
      </w:tr>
      <w:tr w:rsidR="00F75D9B" w14:paraId="07A196F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229D8" w14:textId="77777777" w:rsidR="00F75D9B" w:rsidRDefault="00E71530">
            <w:pPr>
              <w:spacing w:before="57" w:after="77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Digital Zoom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C1A16" w14:textId="77777777" w:rsidR="00F75D9B" w:rsidRDefault="00E71530">
            <w:pPr>
              <w:spacing w:before="57" w:after="79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1x to 10x, continuous</w:t>
            </w:r>
          </w:p>
        </w:tc>
      </w:tr>
      <w:tr w:rsidR="00F75D9B" w14:paraId="33EED85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8199A" w14:textId="77777777" w:rsidR="00F75D9B" w:rsidRDefault="00E71530">
            <w:pPr>
              <w:spacing w:before="57" w:after="74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Video auto record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B0D6C" w14:textId="77777777" w:rsidR="00F75D9B" w:rsidRDefault="00E71530">
            <w:pPr>
              <w:spacing w:before="57" w:after="72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Every 4 seconds</w:t>
            </w:r>
          </w:p>
        </w:tc>
      </w:tr>
      <w:tr w:rsidR="00F75D9B" w14:paraId="0EA7EA5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DDE29" w14:textId="77777777" w:rsidR="00F75D9B" w:rsidRDefault="00E71530">
            <w:pPr>
              <w:spacing w:before="57" w:after="72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Image Output Mode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0CE51" w14:textId="77777777" w:rsidR="00F75D9B" w:rsidRDefault="00E71530">
            <w:pPr>
              <w:spacing w:before="57" w:after="72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Analogue Video Output</w:t>
            </w:r>
          </w:p>
        </w:tc>
      </w:tr>
      <w:tr w:rsidR="00F75D9B" w14:paraId="73A4644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6019E" w14:textId="77777777" w:rsidR="00F75D9B" w:rsidRDefault="00E71530">
            <w:pPr>
              <w:spacing w:after="45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File Format (Thermal/Visual)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8E775" w14:textId="77777777" w:rsidR="00F75D9B" w:rsidRDefault="00E71530">
            <w:pPr>
              <w:spacing w:after="4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JPEG</w:t>
            </w:r>
          </w:p>
        </w:tc>
      </w:tr>
      <w:tr w:rsidR="00F75D9B" w14:paraId="458F5C5E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04A79312" w14:textId="77777777" w:rsidR="00F75D9B" w:rsidRDefault="00E71530">
            <w:pPr>
              <w:spacing w:after="44" w:line="228" w:lineRule="exact"/>
              <w:ind w:right="3133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Laser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2BC1D183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633BC51A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74A75" w14:textId="77777777" w:rsidR="00F75D9B" w:rsidRDefault="00E71530">
            <w:pPr>
              <w:spacing w:before="43" w:after="47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Laser Type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028D9" w14:textId="77777777" w:rsidR="00F75D9B" w:rsidRDefault="00E71530">
            <w:pPr>
              <w:spacing w:before="43" w:after="49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Class 2, 1mW/635nm, red</w:t>
            </w:r>
          </w:p>
        </w:tc>
      </w:tr>
      <w:tr w:rsidR="00F75D9B" w14:paraId="7CC6C21E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56019" w14:textId="77777777" w:rsidR="00F75D9B" w:rsidRDefault="00E71530">
            <w:pPr>
              <w:spacing w:after="4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Laser Ranging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456E7" w14:textId="77777777" w:rsidR="00F75D9B" w:rsidRDefault="00E71530">
            <w:pPr>
              <w:spacing w:after="4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Yes—Auto focus the camera</w:t>
            </w:r>
          </w:p>
        </w:tc>
      </w:tr>
      <w:tr w:rsidR="00F75D9B" w14:paraId="0B26E9CB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1EFCF" w14:textId="77777777" w:rsidR="00F75D9B" w:rsidRDefault="00E71530">
            <w:pPr>
              <w:spacing w:after="4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Measurement Range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9BC3A" w14:textId="77777777" w:rsidR="00F75D9B" w:rsidRDefault="00E71530">
            <w:pPr>
              <w:spacing w:after="24" w:line="253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0.05m—</w:t>
            </w:r>
            <w:r>
              <w:rPr>
                <w:rFonts w:ascii="Calibri" w:eastAsia="Calibri" w:hAnsi="Calibri"/>
                <w:color w:val="000000"/>
                <w:sz w:val="23"/>
                <w:lang w:val="it-IT"/>
              </w:rPr>
              <w:t>30</w:t>
            </w:r>
            <w:r>
              <w:rPr>
                <w:rFonts w:ascii="Calibri" w:eastAsia="Calibri" w:hAnsi="Calibri"/>
                <w:color w:val="000000"/>
                <w:lang w:val="it-IT"/>
              </w:rPr>
              <w:t>m</w:t>
            </w:r>
          </w:p>
        </w:tc>
      </w:tr>
      <w:tr w:rsidR="00F75D9B" w14:paraId="2145D34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6EE3D9CC" w14:textId="77777777" w:rsidR="00F75D9B" w:rsidRDefault="00E71530">
            <w:pPr>
              <w:spacing w:after="44" w:line="228" w:lineRule="exact"/>
              <w:ind w:left="10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Environmental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36276B22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1BB45F3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792DB" w14:textId="77777777" w:rsidR="00F75D9B" w:rsidRDefault="00E71530">
            <w:pPr>
              <w:spacing w:after="52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Encapsulation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98E4A" w14:textId="77777777" w:rsidR="00F75D9B" w:rsidRDefault="00E71530">
            <w:pPr>
              <w:spacing w:after="54" w:line="224" w:lineRule="exact"/>
              <w:ind w:right="5114"/>
              <w:jc w:val="right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IP54</w:t>
            </w:r>
          </w:p>
        </w:tc>
      </w:tr>
      <w:tr w:rsidR="00F75D9B" w14:paraId="56564A8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65D08" w14:textId="77777777" w:rsidR="00F75D9B" w:rsidRDefault="00E71530">
            <w:pPr>
              <w:spacing w:after="35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Shock/Vibration Resistance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BECBF" w14:textId="77777777" w:rsidR="00F75D9B" w:rsidRDefault="00E71530">
            <w:pPr>
              <w:spacing w:after="3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25G/2G</w:t>
            </w:r>
          </w:p>
        </w:tc>
      </w:tr>
      <w:tr w:rsidR="00F75D9B" w14:paraId="0D2EF936" w14:textId="77777777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51F17" w14:textId="77777777" w:rsidR="00F75D9B" w:rsidRDefault="00E71530">
            <w:pPr>
              <w:spacing w:before="33" w:after="4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Operating Temperature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6823B" w14:textId="77777777" w:rsidR="00F75D9B" w:rsidRDefault="00E71530">
            <w:pPr>
              <w:spacing w:before="33" w:after="4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-20°C ~ +50°C</w:t>
            </w:r>
          </w:p>
        </w:tc>
      </w:tr>
      <w:tr w:rsidR="00F75D9B" w14:paraId="4651339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5E1B561F" w14:textId="77777777" w:rsidR="00F75D9B" w:rsidRDefault="00E71530">
            <w:pPr>
              <w:spacing w:after="38" w:line="230" w:lineRule="exact"/>
              <w:ind w:left="10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Physical Characteristics (Camera Body)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59C3C45E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4D68C1B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457AF" w14:textId="77777777" w:rsidR="00F75D9B" w:rsidRDefault="00E71530">
            <w:pPr>
              <w:spacing w:after="4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Weight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4A0C6" w14:textId="77777777" w:rsidR="00F75D9B" w:rsidRDefault="00E71530">
            <w:pPr>
              <w:spacing w:after="4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0.85KG</w:t>
            </w:r>
          </w:p>
        </w:tc>
      </w:tr>
      <w:tr w:rsidR="00F75D9B" w14:paraId="464A3C14" w14:textId="7777777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C7800" w14:textId="77777777" w:rsidR="00F75D9B" w:rsidRDefault="00E71530">
            <w:pPr>
              <w:spacing w:after="21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Dimensions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46EC5" w14:textId="77777777" w:rsidR="00F75D9B" w:rsidRDefault="00E71530">
            <w:pPr>
              <w:spacing w:after="21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232mm×115mm×168mm</w:t>
            </w:r>
          </w:p>
        </w:tc>
      </w:tr>
      <w:tr w:rsidR="00F75D9B" w14:paraId="3250421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  <w:vAlign w:val="center"/>
          </w:tcPr>
          <w:p w14:paraId="28EFB42B" w14:textId="77777777" w:rsidR="00F75D9B" w:rsidRDefault="00E71530">
            <w:pPr>
              <w:spacing w:before="97" w:after="68" w:line="228" w:lineRule="exact"/>
              <w:ind w:left="10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Additional Features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33D97" w:fill="033D97"/>
          </w:tcPr>
          <w:p w14:paraId="0EDF947D" w14:textId="77777777" w:rsidR="00F75D9B" w:rsidRDefault="00E71530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F75D9B" w14:paraId="2C1C2B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485E2" w14:textId="77777777" w:rsidR="00F75D9B" w:rsidRDefault="00E71530">
            <w:pPr>
              <w:spacing w:before="33" w:after="43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Built-in Memory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10FE8" w14:textId="77777777" w:rsidR="00F75D9B" w:rsidRDefault="00E71530">
            <w:pPr>
              <w:spacing w:before="52" w:after="26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Yes</w:t>
            </w:r>
          </w:p>
        </w:tc>
      </w:tr>
      <w:tr w:rsidR="00F75D9B" w14:paraId="2C63CFC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1F6ED" w14:textId="77777777" w:rsidR="00F75D9B" w:rsidRDefault="00E71530">
            <w:pPr>
              <w:spacing w:before="33" w:after="48" w:line="226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Battery Life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AD329" w14:textId="77777777" w:rsidR="00F75D9B" w:rsidRDefault="00E71530">
            <w:pPr>
              <w:spacing w:before="52" w:after="31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8 Hours</w:t>
            </w:r>
          </w:p>
        </w:tc>
      </w:tr>
      <w:tr w:rsidR="00F75D9B" w14:paraId="31CA1A0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6866C" w14:textId="77777777" w:rsidR="00F75D9B" w:rsidRDefault="00E71530">
            <w:pPr>
              <w:spacing w:after="21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Ports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F8625" w14:textId="77777777" w:rsidR="00F75D9B" w:rsidRDefault="00E71530">
            <w:pPr>
              <w:spacing w:after="19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USB Type C</w:t>
            </w:r>
          </w:p>
        </w:tc>
      </w:tr>
      <w:tr w:rsidR="00F75D9B" w14:paraId="1B5C0E4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53731" w14:textId="77777777" w:rsidR="00F75D9B" w:rsidRDefault="00E71530">
            <w:pPr>
              <w:spacing w:after="35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Video Record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31291" w14:textId="77777777" w:rsidR="00F75D9B" w:rsidRDefault="00E71530">
            <w:pPr>
              <w:spacing w:after="35" w:line="22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Yes</w:t>
            </w:r>
          </w:p>
        </w:tc>
      </w:tr>
      <w:tr w:rsidR="00F75D9B" w14:paraId="61ECF82D" w14:textId="7777777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BBBB1" w14:textId="77777777" w:rsidR="00F75D9B" w:rsidRDefault="00E71530">
            <w:pPr>
              <w:spacing w:after="16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Bluetooth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C343E" w14:textId="77777777" w:rsidR="00F75D9B" w:rsidRDefault="00E71530">
            <w:pPr>
              <w:spacing w:after="14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Yes (Optional)</w:t>
            </w:r>
          </w:p>
        </w:tc>
      </w:tr>
      <w:tr w:rsidR="00F75D9B" w14:paraId="669A619E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9C564" w14:textId="77777777" w:rsidR="00F75D9B" w:rsidRDefault="00E71530">
            <w:pPr>
              <w:spacing w:after="59" w:line="224" w:lineRule="exact"/>
              <w:ind w:left="10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Real time transmission</w:t>
            </w:r>
          </w:p>
        </w:tc>
        <w:tc>
          <w:tcPr>
            <w:tcW w:w="5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66E83" w14:textId="77777777" w:rsidR="00F75D9B" w:rsidRDefault="00E71530">
            <w:pPr>
              <w:spacing w:after="57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USB real time transmission with temperature data (optional)</w:t>
            </w:r>
          </w:p>
        </w:tc>
      </w:tr>
    </w:tbl>
    <w:p w14:paraId="4B9FD5EC" w14:textId="77777777" w:rsidR="00F75D9B" w:rsidRDefault="00F75D9B">
      <w:pPr>
        <w:spacing w:after="346" w:line="20" w:lineRule="exact"/>
      </w:pPr>
    </w:p>
    <w:p w14:paraId="4DDE8B50" w14:textId="77777777" w:rsidR="00F75D9B" w:rsidRDefault="00E71530">
      <w:pPr>
        <w:spacing w:before="20" w:after="1171" w:line="185" w:lineRule="exact"/>
        <w:ind w:left="1152"/>
        <w:textAlignment w:val="baseline"/>
        <w:rPr>
          <w:rFonts w:ascii="Calibri" w:eastAsia="Calibri" w:hAnsi="Calibri"/>
          <w:b/>
          <w:color w:val="033D97"/>
          <w:sz w:val="18"/>
          <w:lang w:val="it-IT"/>
        </w:rPr>
      </w:pPr>
      <w:r>
        <w:rPr>
          <w:rFonts w:ascii="Calibri" w:eastAsia="Calibri" w:hAnsi="Calibri"/>
          <w:b/>
          <w:color w:val="033D97"/>
          <w:sz w:val="18"/>
          <w:lang w:val="it-IT"/>
        </w:rPr>
        <w:t>Please be aware specifications can vary from time to time</w:t>
      </w:r>
    </w:p>
    <w:p w14:paraId="6D9347F6" w14:textId="77777777" w:rsidR="00F75D9B" w:rsidRDefault="00E71530">
      <w:pPr>
        <w:ind w:right="67"/>
        <w:textAlignment w:val="baseline"/>
      </w:pPr>
      <w:r>
        <w:rPr>
          <w:noProof/>
        </w:rPr>
        <w:drawing>
          <wp:inline distT="0" distB="0" distL="0" distR="0" wp14:anchorId="41040881" wp14:editId="52C70FE2">
            <wp:extent cx="7501255" cy="436245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125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D9B">
      <w:type w:val="continuous"/>
      <w:pgSz w:w="11909" w:h="16838"/>
      <w:pgMar w:top="520" w:right="10" w:bottom="9" w:left="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9B"/>
    <w:rsid w:val="00E71530"/>
    <w:rsid w:val="00F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DFB2"/>
  <w15:docId w15:val="{90DA4F1B-E9F4-4E9E-A04A-FEC2F9ED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Santia</dc:creator>
  <cp:lastModifiedBy>Marco Santia</cp:lastModifiedBy>
  <cp:revision>2</cp:revision>
  <dcterms:created xsi:type="dcterms:W3CDTF">2022-04-05T09:33:00Z</dcterms:created>
  <dcterms:modified xsi:type="dcterms:W3CDTF">2022-04-05T09:33:00Z</dcterms:modified>
</cp:coreProperties>
</file>